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A3" w:rsidRPr="00F06A8C" w:rsidRDefault="005060A3" w:rsidP="005060A3">
      <w:pPr>
        <w:tabs>
          <w:tab w:val="left" w:pos="3720"/>
          <w:tab w:val="center" w:pos="4677"/>
        </w:tabs>
        <w:jc w:val="center"/>
        <w:rPr>
          <w:sz w:val="28"/>
          <w:szCs w:val="28"/>
        </w:rPr>
      </w:pPr>
      <w:r w:rsidRPr="00F06A8C">
        <w:rPr>
          <w:sz w:val="28"/>
          <w:szCs w:val="28"/>
        </w:rPr>
        <w:t>СОСТАВ</w:t>
      </w:r>
    </w:p>
    <w:p w:rsidR="005060A3" w:rsidRPr="00F06A8C" w:rsidRDefault="005060A3" w:rsidP="005060A3">
      <w:pPr>
        <w:jc w:val="center"/>
        <w:rPr>
          <w:sz w:val="28"/>
          <w:szCs w:val="28"/>
        </w:rPr>
      </w:pPr>
      <w:r w:rsidRPr="00F06A8C">
        <w:rPr>
          <w:sz w:val="28"/>
          <w:szCs w:val="28"/>
        </w:rPr>
        <w:t xml:space="preserve">Консультативного совета по вопросам межэтнических </w:t>
      </w:r>
      <w:r>
        <w:rPr>
          <w:sz w:val="28"/>
          <w:szCs w:val="28"/>
        </w:rPr>
        <w:t>и межконфессиональных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F06A8C">
        <w:rPr>
          <w:sz w:val="28"/>
          <w:szCs w:val="28"/>
        </w:rPr>
        <w:t>отношений при главе Администрации Ремонтненского района</w:t>
      </w:r>
    </w:p>
    <w:p w:rsidR="005060A3" w:rsidRPr="00F06A8C" w:rsidRDefault="005060A3" w:rsidP="005060A3">
      <w:pPr>
        <w:ind w:firstLine="720"/>
        <w:jc w:val="center"/>
        <w:rPr>
          <w:sz w:val="28"/>
          <w:szCs w:val="28"/>
        </w:rPr>
      </w:pPr>
    </w:p>
    <w:p w:rsidR="005060A3" w:rsidRPr="00F06A8C" w:rsidRDefault="005060A3" w:rsidP="005060A3">
      <w:pPr>
        <w:jc w:val="center"/>
        <w:rPr>
          <w:sz w:val="28"/>
          <w:szCs w:val="28"/>
        </w:rPr>
      </w:pPr>
    </w:p>
    <w:tbl>
      <w:tblPr>
        <w:tblW w:w="103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35"/>
        <w:gridCol w:w="374"/>
        <w:gridCol w:w="6171"/>
      </w:tblGrid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Пустоветов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Анатолий Петрович</w:t>
            </w:r>
          </w:p>
          <w:p w:rsidR="005060A3" w:rsidRPr="00F06A8C" w:rsidRDefault="005060A3" w:rsidP="00A14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1" w:type="dxa"/>
          </w:tcPr>
          <w:p w:rsidR="005060A3" w:rsidRPr="00F06A8C" w:rsidRDefault="005060A3" w:rsidP="00A14435">
            <w:pPr>
              <w:jc w:val="both"/>
              <w:rPr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глава Администрации Ремонтненского района, председатель </w:t>
            </w:r>
            <w:r w:rsidRPr="00F06A8C">
              <w:rPr>
                <w:sz w:val="28"/>
                <w:szCs w:val="28"/>
              </w:rPr>
              <w:t>Консультативного совета</w:t>
            </w: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2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Богданова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Ольга Николаевна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Pr="00F06A8C" w:rsidRDefault="005060A3" w:rsidP="00A14435">
            <w:pPr>
              <w:jc w:val="both"/>
              <w:rPr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первый заместитель главы Администрации Ремонтненского района, заместитель председателя </w:t>
            </w:r>
            <w:r w:rsidRPr="00F06A8C">
              <w:rPr>
                <w:sz w:val="28"/>
                <w:szCs w:val="28"/>
              </w:rPr>
              <w:t>Консультативного совета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3</w:t>
            </w:r>
          </w:p>
        </w:tc>
        <w:tc>
          <w:tcPr>
            <w:tcW w:w="3235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Гайсановская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Александровна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Pr="00F06A8C" w:rsidRDefault="005060A3" w:rsidP="00A14435">
            <w:pPr>
              <w:jc w:val="both"/>
              <w:rPr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начальник отдела по взаимодействию с органами местного самоуправления, организационной и кадровой работе Администрации Ремонтненского района, секретарь </w:t>
            </w:r>
            <w:r w:rsidRPr="00F06A8C">
              <w:rPr>
                <w:sz w:val="28"/>
                <w:szCs w:val="28"/>
              </w:rPr>
              <w:t>Консультативного совета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rPr>
          <w:trHeight w:val="524"/>
        </w:trPr>
        <w:tc>
          <w:tcPr>
            <w:tcW w:w="10314" w:type="dxa"/>
            <w:gridSpan w:val="4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Члены   </w:t>
            </w:r>
            <w:r w:rsidRPr="00F06A8C">
              <w:rPr>
                <w:sz w:val="28"/>
                <w:szCs w:val="28"/>
              </w:rPr>
              <w:t>Консультативного совета</w:t>
            </w:r>
            <w:r w:rsidRPr="00F06A8C">
              <w:rPr>
                <w:color w:val="000000"/>
                <w:sz w:val="28"/>
                <w:szCs w:val="28"/>
              </w:rPr>
              <w:t>:</w:t>
            </w:r>
          </w:p>
          <w:p w:rsidR="005060A3" w:rsidRPr="00F06A8C" w:rsidRDefault="005060A3" w:rsidP="00A14435">
            <w:pPr>
              <w:jc w:val="both"/>
              <w:rPr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35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Бабков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 Константинович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межмуниципального отдела  МВД России «Ремонтненский» (по согласованию)</w:t>
            </w: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Белоусов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Роман Александрович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настоятель      Прихода     Святых     </w:t>
            </w:r>
            <w:proofErr w:type="spellStart"/>
            <w:r w:rsidRPr="00F06A8C">
              <w:rPr>
                <w:color w:val="000000"/>
                <w:sz w:val="28"/>
                <w:szCs w:val="28"/>
              </w:rPr>
              <w:t>Иоакима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   и     </w:t>
            </w:r>
            <w:r>
              <w:rPr>
                <w:color w:val="000000"/>
                <w:sz w:val="28"/>
                <w:szCs w:val="28"/>
              </w:rPr>
              <w:t>Анны</w:t>
            </w:r>
          </w:p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35" w:type="dxa"/>
          </w:tcPr>
          <w:p w:rsidR="005060A3" w:rsidRPr="00AA23E0" w:rsidRDefault="005060A3" w:rsidP="00A14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23E0">
              <w:rPr>
                <w:sz w:val="28"/>
                <w:szCs w:val="28"/>
              </w:rPr>
              <w:t xml:space="preserve">Блохин </w:t>
            </w:r>
          </w:p>
          <w:p w:rsidR="005060A3" w:rsidRPr="00AA23E0" w:rsidRDefault="005060A3" w:rsidP="00A1443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A23E0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374" w:type="dxa"/>
          </w:tcPr>
          <w:p w:rsidR="005060A3" w:rsidRPr="00AA23E0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AA23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Pr="00AA23E0" w:rsidRDefault="005060A3" w:rsidP="00A14435">
            <w:pPr>
              <w:jc w:val="both"/>
              <w:rPr>
                <w:sz w:val="28"/>
                <w:szCs w:val="28"/>
              </w:rPr>
            </w:pPr>
            <w:r w:rsidRPr="00AA23E0">
              <w:rPr>
                <w:sz w:val="28"/>
                <w:szCs w:val="28"/>
              </w:rPr>
              <w:t>исполняющий обязанности начальника государственного бюджетного учреждения Ростовской области «Ремонтненская межрайонная станция по борьбе с болезнями животных», главный ветеринарный врач</w:t>
            </w:r>
          </w:p>
          <w:p w:rsidR="005060A3" w:rsidRPr="00AA23E0" w:rsidRDefault="005060A3" w:rsidP="00A14435">
            <w:pPr>
              <w:jc w:val="both"/>
              <w:rPr>
                <w:sz w:val="28"/>
                <w:szCs w:val="28"/>
              </w:rPr>
            </w:pPr>
            <w:r w:rsidRPr="00AA23E0">
              <w:rPr>
                <w:sz w:val="28"/>
                <w:szCs w:val="28"/>
              </w:rPr>
              <w:t xml:space="preserve"> (по согласованию)</w:t>
            </w:r>
          </w:p>
          <w:p w:rsidR="005060A3" w:rsidRPr="00AA23E0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Вовянко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Анжела Александровна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начальник Управления социальной защиты населения Администрации Ремонтненского района</w:t>
            </w: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Гасанов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6A8C">
              <w:rPr>
                <w:color w:val="000000"/>
                <w:sz w:val="28"/>
                <w:szCs w:val="28"/>
              </w:rPr>
              <w:t>Идрис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A8C">
              <w:rPr>
                <w:color w:val="000000"/>
                <w:sz w:val="28"/>
                <w:szCs w:val="28"/>
              </w:rPr>
              <w:t>Гасангаджиевич</w:t>
            </w:r>
            <w:proofErr w:type="spellEnd"/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представитель даргинского землячества </w:t>
            </w:r>
            <w:proofErr w:type="spellStart"/>
            <w:r w:rsidRPr="00F06A8C">
              <w:rPr>
                <w:color w:val="000000"/>
                <w:sz w:val="28"/>
                <w:szCs w:val="28"/>
              </w:rPr>
              <w:t>Привольненского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сельс</w:t>
            </w:r>
            <w:r>
              <w:rPr>
                <w:color w:val="000000"/>
                <w:sz w:val="28"/>
                <w:szCs w:val="28"/>
              </w:rPr>
              <w:t>кого поселения, сопредседатель </w:t>
            </w:r>
            <w:r w:rsidRPr="00F06A8C">
              <w:rPr>
                <w:color w:val="000000"/>
                <w:sz w:val="28"/>
                <w:szCs w:val="28"/>
              </w:rPr>
              <w:t>районного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A8C">
              <w:rPr>
                <w:color w:val="000000"/>
                <w:sz w:val="28"/>
                <w:szCs w:val="28"/>
              </w:rPr>
              <w:t>молодежного этнического совета при Администрации Ремонтненского района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Гетманский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Владимир Иванович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 w:rsidRPr="00F06A8C">
              <w:rPr>
                <w:color w:val="000000"/>
                <w:sz w:val="28"/>
                <w:szCs w:val="28"/>
              </w:rPr>
              <w:t>Валуевского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lastRenderedPageBreak/>
              <w:t>(по согласованию)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Головченко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Геннадий Гаврилович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глава Администрации Киевского сельского поселения</w:t>
            </w:r>
          </w:p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Горбатенко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Лариса Валентиновна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 w:rsidRPr="00F06A8C">
              <w:rPr>
                <w:color w:val="000000"/>
                <w:sz w:val="28"/>
                <w:szCs w:val="28"/>
              </w:rPr>
              <w:t>Подгорненского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Дубовой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Алексей Николаевич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−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заместитель главы Администрации Ремонтненского района по сельскому хозяйству и охране окружающей среды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sz w:val="28"/>
                <w:szCs w:val="28"/>
              </w:rPr>
            </w:pPr>
            <w:proofErr w:type="spellStart"/>
            <w:r w:rsidRPr="00F06A8C">
              <w:rPr>
                <w:sz w:val="28"/>
                <w:szCs w:val="28"/>
              </w:rPr>
              <w:t>Евкин</w:t>
            </w:r>
            <w:proofErr w:type="spellEnd"/>
            <w:r w:rsidRPr="00F06A8C">
              <w:rPr>
                <w:sz w:val="28"/>
                <w:szCs w:val="28"/>
              </w:rPr>
              <w:t xml:space="preserve">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Игорь Иванович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начальник отдела гражданской обороны и чрезвычайных ситуаций Администрации Ремонтненского района</w:t>
            </w:r>
          </w:p>
          <w:p w:rsidR="005060A3" w:rsidRPr="00F06A8C" w:rsidRDefault="005060A3" w:rsidP="00A1443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235" w:type="dxa"/>
          </w:tcPr>
          <w:p w:rsidR="005060A3" w:rsidRPr="00AA23E0" w:rsidRDefault="005060A3" w:rsidP="00A14435">
            <w:pPr>
              <w:jc w:val="both"/>
              <w:rPr>
                <w:sz w:val="28"/>
                <w:szCs w:val="28"/>
              </w:rPr>
            </w:pPr>
            <w:r w:rsidRPr="00AA23E0">
              <w:rPr>
                <w:sz w:val="28"/>
                <w:szCs w:val="28"/>
              </w:rPr>
              <w:t xml:space="preserve">Ковалев </w:t>
            </w:r>
          </w:p>
          <w:p w:rsidR="005060A3" w:rsidRPr="00AA23E0" w:rsidRDefault="005060A3" w:rsidP="00A14435">
            <w:pPr>
              <w:jc w:val="both"/>
              <w:rPr>
                <w:sz w:val="28"/>
                <w:szCs w:val="28"/>
              </w:rPr>
            </w:pPr>
            <w:r w:rsidRPr="00AA23E0">
              <w:rPr>
                <w:sz w:val="28"/>
                <w:szCs w:val="28"/>
              </w:rPr>
              <w:t>Алексей Петрович</w:t>
            </w:r>
          </w:p>
        </w:tc>
        <w:tc>
          <w:tcPr>
            <w:tcW w:w="374" w:type="dxa"/>
          </w:tcPr>
          <w:p w:rsidR="005060A3" w:rsidRPr="00AA23E0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AA23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  <w:shd w:val="clear" w:color="auto" w:fill="auto"/>
          </w:tcPr>
          <w:p w:rsidR="005060A3" w:rsidRPr="00AA23E0" w:rsidRDefault="005060A3" w:rsidP="00A14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A23E0">
              <w:rPr>
                <w:sz w:val="28"/>
                <w:szCs w:val="28"/>
              </w:rPr>
              <w:t xml:space="preserve">ачальник территориального отдела по </w:t>
            </w:r>
            <w:proofErr w:type="spellStart"/>
            <w:r w:rsidRPr="00AA23E0">
              <w:rPr>
                <w:sz w:val="28"/>
                <w:szCs w:val="28"/>
              </w:rPr>
              <w:t>Ремонтненскому</w:t>
            </w:r>
            <w:proofErr w:type="spellEnd"/>
            <w:r w:rsidRPr="00AA23E0">
              <w:rPr>
                <w:sz w:val="28"/>
                <w:szCs w:val="28"/>
              </w:rPr>
              <w:t xml:space="preserve"> району государственного бюджетного учреждения Ростовской области «Ремонтненская межрайонная станция по борьбе с болезнями животных» (по согласованию)</w:t>
            </w:r>
          </w:p>
          <w:p w:rsidR="005060A3" w:rsidRPr="00AA23E0" w:rsidRDefault="005060A3" w:rsidP="00A14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35" w:type="dxa"/>
          </w:tcPr>
          <w:p w:rsidR="005060A3" w:rsidRPr="00AA23E0" w:rsidRDefault="005060A3" w:rsidP="00A14435">
            <w:pPr>
              <w:jc w:val="both"/>
              <w:rPr>
                <w:sz w:val="28"/>
                <w:szCs w:val="28"/>
              </w:rPr>
            </w:pPr>
            <w:proofErr w:type="spellStart"/>
            <w:r w:rsidRPr="00AA23E0">
              <w:rPr>
                <w:sz w:val="28"/>
                <w:szCs w:val="28"/>
              </w:rPr>
              <w:t>Корсунов</w:t>
            </w:r>
            <w:proofErr w:type="spellEnd"/>
          </w:p>
          <w:p w:rsidR="005060A3" w:rsidRPr="00AA23E0" w:rsidRDefault="005060A3" w:rsidP="00A14435">
            <w:pPr>
              <w:jc w:val="both"/>
              <w:rPr>
                <w:sz w:val="28"/>
                <w:szCs w:val="28"/>
              </w:rPr>
            </w:pPr>
            <w:r w:rsidRPr="00AA23E0">
              <w:rPr>
                <w:sz w:val="28"/>
                <w:szCs w:val="28"/>
              </w:rPr>
              <w:t>Александр Борисович</w:t>
            </w:r>
          </w:p>
        </w:tc>
        <w:tc>
          <w:tcPr>
            <w:tcW w:w="374" w:type="dxa"/>
          </w:tcPr>
          <w:p w:rsidR="005060A3" w:rsidRPr="00AA23E0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AA23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  <w:shd w:val="clear" w:color="auto" w:fill="auto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заместитель главы Администрации Ремонтненского района по вопросам ЖКХ, строи</w:t>
            </w:r>
            <w:r>
              <w:rPr>
                <w:color w:val="000000"/>
                <w:sz w:val="28"/>
                <w:szCs w:val="28"/>
              </w:rPr>
              <w:t xml:space="preserve">тельства, транспорта и связи   </w:t>
            </w:r>
          </w:p>
          <w:p w:rsidR="005060A3" w:rsidRPr="00A622AE" w:rsidRDefault="005060A3" w:rsidP="00A14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6A8C">
              <w:rPr>
                <w:color w:val="000000"/>
                <w:sz w:val="28"/>
                <w:szCs w:val="28"/>
              </w:rPr>
              <w:t>Коскин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Вячеслав Иванович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глава Администрации Первомайского сельского поселения </w:t>
            </w:r>
          </w:p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Магомедов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6A8C">
              <w:rPr>
                <w:color w:val="000000"/>
                <w:sz w:val="28"/>
                <w:szCs w:val="28"/>
              </w:rPr>
              <w:t>Гичи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A8C">
              <w:rPr>
                <w:color w:val="000000"/>
                <w:sz w:val="28"/>
                <w:szCs w:val="28"/>
              </w:rPr>
              <w:t>Абдулаевич</w:t>
            </w:r>
            <w:proofErr w:type="spellEnd"/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советник главы Администрации Ремонтненского района по межнациональным вопросам от даргинского землячества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Макаренко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Борис Алексеевич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 w:rsidRPr="00F06A8C">
              <w:rPr>
                <w:color w:val="000000"/>
                <w:sz w:val="28"/>
                <w:szCs w:val="28"/>
              </w:rPr>
              <w:t>Краснопартизанского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Мирная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Евгения Валериевна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глава Администрации Калининского сельского поселения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Мироненко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Василий Николаевич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 w:rsidRPr="00F06A8C">
              <w:rPr>
                <w:color w:val="000000"/>
                <w:sz w:val="28"/>
                <w:szCs w:val="28"/>
              </w:rPr>
              <w:t>Привольненского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Мищенко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Виктор Владимирович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командир    казачьей   дружины   Ремонтненского  района</w:t>
            </w: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Моргунов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Максим Владимирович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 w:rsidRPr="00F06A8C">
              <w:rPr>
                <w:color w:val="000000"/>
                <w:sz w:val="28"/>
                <w:szCs w:val="28"/>
              </w:rPr>
              <w:t>Денисовского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23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Пожидаев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Сергей Андреевич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заведующий Ремонтненским отделом образования Администрации Ремонтненского района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24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Семченко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Татьяна </w:t>
            </w:r>
            <w:proofErr w:type="spellStart"/>
            <w:r w:rsidRPr="00F06A8C">
              <w:rPr>
                <w:color w:val="000000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заведующий отделом культуры, спорта и работы с молодежью Администрации Ремонтненского района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25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6A8C">
              <w:rPr>
                <w:color w:val="000000"/>
                <w:sz w:val="28"/>
                <w:szCs w:val="28"/>
              </w:rPr>
              <w:t>Сикаренко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Вячеслав Владимирович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 w:rsidRPr="00F06A8C">
              <w:rPr>
                <w:color w:val="000000"/>
                <w:sz w:val="28"/>
                <w:szCs w:val="28"/>
              </w:rPr>
              <w:t>Кормовского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26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Сиротенко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Алексей Николаевич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атаман хуторского казачьего общества «Вольное», </w:t>
            </w:r>
            <w:proofErr w:type="gramStart"/>
            <w:r w:rsidRPr="00F06A8C">
              <w:rPr>
                <w:color w:val="000000"/>
                <w:sz w:val="28"/>
                <w:szCs w:val="28"/>
              </w:rPr>
              <w:t>сопредседатель  районного</w:t>
            </w:r>
            <w:proofErr w:type="gramEnd"/>
            <w:r w:rsidRPr="00F06A8C">
              <w:rPr>
                <w:color w:val="000000"/>
                <w:sz w:val="28"/>
                <w:szCs w:val="28"/>
              </w:rPr>
              <w:t xml:space="preserve"> молодежного этнического совета при Администрации Ремонтненского района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27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Сиротенко 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Василий Иосифович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советник главы Администрации Ремонтненского района по вопросам казачества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28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6A8C">
              <w:rPr>
                <w:color w:val="000000"/>
                <w:sz w:val="28"/>
                <w:szCs w:val="28"/>
              </w:rPr>
              <w:t>Смородинов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Сергей Дмитриевич 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прокурор   Ремонтненского   района</w:t>
            </w:r>
          </w:p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29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Стасенко 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Эдуард Викторович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начальник сектора по </w:t>
            </w:r>
            <w:proofErr w:type="spellStart"/>
            <w:r w:rsidRPr="00F06A8C">
              <w:rPr>
                <w:color w:val="000000"/>
                <w:sz w:val="28"/>
                <w:szCs w:val="28"/>
              </w:rPr>
              <w:t>Ремонтненскому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району ГКУ «</w:t>
            </w:r>
            <w:smartTag w:uri="urn:schemas-microsoft-com:office:smarttags" w:element="PersonName">
              <w:r w:rsidRPr="00F06A8C">
                <w:rPr>
                  <w:color w:val="000000"/>
                  <w:sz w:val="28"/>
                  <w:szCs w:val="28"/>
                </w:rPr>
                <w:t>Казаки</w:t>
              </w:r>
            </w:smartTag>
            <w:r w:rsidRPr="00F06A8C">
              <w:rPr>
                <w:color w:val="000000"/>
                <w:sz w:val="28"/>
                <w:szCs w:val="28"/>
              </w:rPr>
              <w:t xml:space="preserve"> Дона», атаман Ремонтненского юрта</w:t>
            </w: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30</w:t>
            </w:r>
          </w:p>
        </w:tc>
        <w:tc>
          <w:tcPr>
            <w:tcW w:w="3235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Ковалева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управляющий делами (руководитель аппарата) Администрации Ремонтненского района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31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Шелудько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Алексей Анатольевич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председатель Собрания депутатов- глава Ремонтненского района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Яковенко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Алексей Яковлевич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глава Администрации Ремонтненского сельского поселения 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33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6A8C">
              <w:rPr>
                <w:color w:val="000000"/>
                <w:sz w:val="28"/>
                <w:szCs w:val="28"/>
              </w:rPr>
              <w:t>Яшуркаев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</w:t>
            </w:r>
          </w:p>
          <w:p w:rsidR="005060A3" w:rsidRPr="00F06A8C" w:rsidRDefault="005060A3" w:rsidP="00A144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Саид-</w:t>
            </w:r>
            <w:proofErr w:type="spellStart"/>
            <w:r w:rsidRPr="00F06A8C">
              <w:rPr>
                <w:color w:val="000000"/>
                <w:sz w:val="28"/>
                <w:szCs w:val="28"/>
              </w:rPr>
              <w:t>Хусин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A8C">
              <w:rPr>
                <w:color w:val="000000"/>
                <w:sz w:val="28"/>
                <w:szCs w:val="28"/>
              </w:rPr>
              <w:t>Шамсудинович</w:t>
            </w:r>
            <w:proofErr w:type="spellEnd"/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советник главы Администрации Ремонтненского района по межнациональным вопросам от чеченского землячества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0A3" w:rsidRPr="00F06A8C" w:rsidTr="005060A3">
        <w:tc>
          <w:tcPr>
            <w:tcW w:w="534" w:type="dxa"/>
          </w:tcPr>
          <w:p w:rsidR="005060A3" w:rsidRPr="00F06A8C" w:rsidRDefault="005060A3" w:rsidP="00A14435">
            <w:pPr>
              <w:jc w:val="center"/>
              <w:rPr>
                <w:sz w:val="28"/>
                <w:szCs w:val="28"/>
              </w:rPr>
            </w:pPr>
            <w:r w:rsidRPr="00F06A8C">
              <w:rPr>
                <w:sz w:val="28"/>
                <w:szCs w:val="28"/>
              </w:rPr>
              <w:t>34</w:t>
            </w:r>
          </w:p>
        </w:tc>
        <w:tc>
          <w:tcPr>
            <w:tcW w:w="3235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06A8C">
              <w:rPr>
                <w:color w:val="000000"/>
                <w:sz w:val="28"/>
                <w:szCs w:val="28"/>
              </w:rPr>
              <w:t>Яшуркаев</w:t>
            </w:r>
            <w:proofErr w:type="spellEnd"/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A8C">
              <w:rPr>
                <w:color w:val="000000"/>
                <w:sz w:val="28"/>
                <w:szCs w:val="28"/>
              </w:rPr>
              <w:t>Идрис</w:t>
            </w:r>
            <w:proofErr w:type="spellEnd"/>
            <w:r w:rsidRPr="00F06A8C">
              <w:rPr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374" w:type="dxa"/>
          </w:tcPr>
          <w:p w:rsidR="005060A3" w:rsidRPr="00F06A8C" w:rsidRDefault="005060A3" w:rsidP="00A14435">
            <w:pPr>
              <w:jc w:val="center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71" w:type="dxa"/>
          </w:tcPr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  <w:r w:rsidRPr="00F06A8C">
              <w:rPr>
                <w:color w:val="000000"/>
                <w:sz w:val="28"/>
                <w:szCs w:val="28"/>
              </w:rPr>
              <w:t>представитель чеченского землячества Ремонтненского сельс</w:t>
            </w:r>
            <w:r>
              <w:rPr>
                <w:color w:val="000000"/>
                <w:sz w:val="28"/>
                <w:szCs w:val="28"/>
              </w:rPr>
              <w:t>кого поселения, сопредседатель </w:t>
            </w:r>
            <w:r w:rsidRPr="00F06A8C">
              <w:rPr>
                <w:color w:val="000000"/>
                <w:sz w:val="28"/>
                <w:szCs w:val="28"/>
              </w:rPr>
              <w:t>районного молодежного этнического совета при Администрации Ремонтненского района</w:t>
            </w:r>
          </w:p>
          <w:p w:rsidR="005060A3" w:rsidRPr="00F06A8C" w:rsidRDefault="005060A3" w:rsidP="00A144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060A3" w:rsidRPr="00F06A8C" w:rsidRDefault="005060A3" w:rsidP="005060A3">
      <w:pPr>
        <w:jc w:val="center"/>
        <w:rPr>
          <w:sz w:val="28"/>
          <w:szCs w:val="28"/>
        </w:rPr>
      </w:pPr>
    </w:p>
    <w:p w:rsidR="00EC05A4" w:rsidRDefault="00EC05A4"/>
    <w:sectPr w:rsidR="00EC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EA"/>
    <w:rsid w:val="005060A3"/>
    <w:rsid w:val="006478EA"/>
    <w:rsid w:val="00E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92DBFF"/>
  <w15:chartTrackingRefBased/>
  <w15:docId w15:val="{7B083D23-21B2-4FB6-9332-35747FA7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2023-09-12T14:58:00Z</dcterms:created>
  <dcterms:modified xsi:type="dcterms:W3CDTF">2023-09-12T14:58:00Z</dcterms:modified>
</cp:coreProperties>
</file>